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D7" w:rsidRPr="000F22BB" w:rsidRDefault="00D91582" w:rsidP="00ED1ED7">
      <w:pPr>
        <w:widowControl w:val="0"/>
        <w:autoSpaceDE w:val="0"/>
        <w:autoSpaceDN w:val="0"/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Приложение № 2</w:t>
      </w:r>
    </w:p>
    <w:p w:rsidR="00ED1ED7" w:rsidRPr="000F22BB" w:rsidRDefault="00ED1ED7" w:rsidP="00ED1ED7">
      <w:pPr>
        <w:widowControl w:val="0"/>
        <w:autoSpaceDE w:val="0"/>
        <w:autoSpaceDN w:val="0"/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F22B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Положению о </w:t>
      </w:r>
      <w:r w:rsidR="00D91582">
        <w:rPr>
          <w:rFonts w:ascii="Times New Roman" w:eastAsia="Calibri" w:hAnsi="Times New Roman" w:cs="Times New Roman"/>
          <w:sz w:val="20"/>
          <w:szCs w:val="20"/>
          <w:lang w:eastAsia="ru-RU"/>
        </w:rPr>
        <w:t>порядке проведения аттестации</w:t>
      </w:r>
    </w:p>
    <w:p w:rsidR="00ED1ED7" w:rsidRDefault="00ED1ED7" w:rsidP="00ED1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1582" w:rsidRPr="000F22BB" w:rsidRDefault="00D91582" w:rsidP="00ED1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ED7" w:rsidRPr="00D91582" w:rsidRDefault="00D91582" w:rsidP="00ED1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Сведения об аттестуемом работнике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3261"/>
        <w:gridCol w:w="4110"/>
      </w:tblGrid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рождения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Занимаемая должность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 (звание)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Почетное звание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2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учебного заведения, в котором получено высшее образование, год окончания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Полученная специальность и квалификация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трудовой стаж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научной работы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2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работы в СПИИРАН (если имеется)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Хирша</w:t>
            </w:r>
            <w:proofErr w:type="spellEnd"/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РИНЦ)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публикаций в изданиях, индексируемых:*</w:t>
            </w:r>
          </w:p>
        </w:tc>
      </w:tr>
      <w:tr w:rsidR="00ED1ED7" w:rsidRPr="000F22BB" w:rsidTr="002A2648">
        <w:trPr>
          <w:trHeight w:val="13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35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издания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35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D1ED7" w:rsidRPr="000F22BB" w:rsidTr="002A2648">
        <w:trPr>
          <w:trHeight w:val="135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издания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D1ED7" w:rsidRPr="000F22BB" w:rsidTr="002A2648">
        <w:trPr>
          <w:trHeight w:val="13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96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учебных (учебно-методических) пособий (программ)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652BB3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34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652BB3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результатов интеллектуальной деятельности</w:t>
            </w:r>
            <w:r w:rsidRPr="000F2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государственную регистрацию и (или) правовую охрану:</w:t>
            </w: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патентов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 на программы ЭВМ, БД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грантов (договоров)</w:t>
            </w:r>
            <w:r w:rsidRPr="000F22BB">
              <w:rPr>
                <w:rFonts w:ascii="Times New Roman" w:hAnsi="Times New Roman" w:cs="Times New Roman"/>
              </w:rPr>
              <w:t xml:space="preserve"> </w:t>
            </w: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научно-исследовательских и опытно-конструкторских работ</w:t>
            </w: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2B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2B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2B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67BF" w:rsidRPr="000F22BB" w:rsidTr="002F7580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7BF" w:rsidRPr="000F22BB" w:rsidRDefault="00FB67BF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7BF" w:rsidRPr="00FB67BF" w:rsidRDefault="00FB67BF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BF">
              <w:rPr>
                <w:rFonts w:ascii="Times New Roman" w:hAnsi="Times New Roman" w:cs="Times New Roman"/>
                <w:sz w:val="24"/>
                <w:szCs w:val="24"/>
              </w:rPr>
              <w:t>Участие в научных мероприятиях, шт.:</w:t>
            </w:r>
          </w:p>
        </w:tc>
      </w:tr>
      <w:tr w:rsidR="00FB67BF" w:rsidRPr="00A700B9" w:rsidTr="00FB67BF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7BF" w:rsidRPr="00FB67BF" w:rsidRDefault="00FB67BF" w:rsidP="00FB67B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7BF" w:rsidRPr="00FB67BF" w:rsidRDefault="00FB67BF" w:rsidP="00FB6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пленарный докладчик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7BF" w:rsidRPr="00FB67BF" w:rsidRDefault="00FB67BF" w:rsidP="00FB6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67BF" w:rsidRPr="00A700B9" w:rsidTr="00FB67BF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7BF" w:rsidRPr="00FB67BF" w:rsidRDefault="00FB67BF" w:rsidP="00FB67B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7BF" w:rsidRPr="00FB67BF" w:rsidRDefault="00FB67BF" w:rsidP="00FB6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докладчик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7BF" w:rsidRPr="00FB67BF" w:rsidRDefault="00FB67BF" w:rsidP="00FB6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лиц, освоивших программы подготовки аспирантуры, успешно защитивших диссертацию на соискание ученой степени кандидата (доктора) наук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ED7" w:rsidRPr="000F22BB" w:rsidTr="002A2648">
        <w:trPr>
          <w:trHeight w:val="15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Иная информация, предоставленная по инициативе претендента (</w:t>
            </w: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ADDRESS</w:t>
            </w: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ID</w:t>
            </w:r>
            <w:r w:rsidRPr="000F2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1ED7" w:rsidRPr="000F22BB" w:rsidRDefault="00ED1ED7" w:rsidP="002A2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D1ED7" w:rsidRPr="000F22BB" w:rsidRDefault="00ED1ED7" w:rsidP="00ED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ED7" w:rsidRPr="000F22BB" w:rsidRDefault="00ED1ED7" w:rsidP="00ED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89594F" w:rsidRPr="00D91582" w:rsidRDefault="00ED1ED7" w:rsidP="00D9158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22BB">
        <w:rPr>
          <w:rFonts w:ascii="Times New Roman" w:hAnsi="Times New Roman" w:cs="Times New Roman"/>
          <w:color w:val="000000"/>
          <w:sz w:val="20"/>
          <w:szCs w:val="20"/>
        </w:rPr>
        <w:t xml:space="preserve">* Данные по </w:t>
      </w:r>
      <w:proofErr w:type="spellStart"/>
      <w:r w:rsidRPr="000F22BB">
        <w:rPr>
          <w:rFonts w:ascii="Times New Roman" w:hAnsi="Times New Roman" w:cs="Times New Roman"/>
          <w:color w:val="000000"/>
          <w:sz w:val="20"/>
          <w:szCs w:val="20"/>
        </w:rPr>
        <w:t>п.п</w:t>
      </w:r>
      <w:proofErr w:type="spellEnd"/>
      <w:r w:rsidRPr="000F22BB">
        <w:rPr>
          <w:rFonts w:ascii="Times New Roman" w:hAnsi="Times New Roman" w:cs="Times New Roman"/>
          <w:color w:val="000000"/>
          <w:sz w:val="20"/>
          <w:szCs w:val="20"/>
        </w:rPr>
        <w:t xml:space="preserve">. 15-20 указываются </w:t>
      </w:r>
      <w:r w:rsidR="00D91582">
        <w:rPr>
          <w:rFonts w:ascii="Times New Roman" w:hAnsi="Times New Roman" w:cs="Times New Roman"/>
          <w:color w:val="000000"/>
          <w:sz w:val="20"/>
          <w:szCs w:val="20"/>
        </w:rPr>
        <w:t xml:space="preserve">за </w:t>
      </w:r>
      <w:r w:rsidR="00D91582" w:rsidRPr="00D915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аттестационный период (20__ 20__ </w:t>
      </w:r>
      <w:proofErr w:type="spellStart"/>
      <w:r w:rsidR="00D91582" w:rsidRPr="00D915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г.г</w:t>
      </w:r>
      <w:proofErr w:type="spellEnd"/>
      <w:r w:rsidR="00D91582" w:rsidRPr="00D915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.) по</w:t>
      </w:r>
      <w:r w:rsidR="00D91582" w:rsidRPr="00D91582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91582" w:rsidRPr="00D915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перечню отечественных и зарубежных рейтинговых изданий</w:t>
      </w:r>
      <w:bookmarkStart w:id="0" w:name="_GoBack"/>
      <w:bookmarkEnd w:id="0"/>
    </w:p>
    <w:sectPr w:rsidR="0089594F" w:rsidRPr="00D91582" w:rsidSect="00ED1E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E3663"/>
    <w:multiLevelType w:val="hybridMultilevel"/>
    <w:tmpl w:val="5F6C2F10"/>
    <w:lvl w:ilvl="0" w:tplc="5AE80EFA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D7"/>
    <w:rsid w:val="0089594F"/>
    <w:rsid w:val="00D91582"/>
    <w:rsid w:val="00ED1ED7"/>
    <w:rsid w:val="00FB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D7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D7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</dc:creator>
  <cp:lastModifiedBy>Tokarev</cp:lastModifiedBy>
  <cp:revision>3</cp:revision>
  <dcterms:created xsi:type="dcterms:W3CDTF">2018-03-29T07:26:00Z</dcterms:created>
  <dcterms:modified xsi:type="dcterms:W3CDTF">2019-12-19T14:48:00Z</dcterms:modified>
</cp:coreProperties>
</file>